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4AA7" w14:textId="77777777" w:rsidR="006D03EB" w:rsidRDefault="00963124">
      <w:pPr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別記第１号様式（第６条関係）</w:t>
      </w:r>
    </w:p>
    <w:p w14:paraId="2060F310" w14:textId="77777777" w:rsidR="006D03EB" w:rsidRDefault="006D03EB">
      <w:pPr>
        <w:wordWrap w:val="0"/>
        <w:rPr>
          <w:color w:val="000000" w:themeColor="text1"/>
        </w:rPr>
      </w:pPr>
    </w:p>
    <w:p w14:paraId="4259732C" w14:textId="77777777" w:rsidR="006D03EB" w:rsidRDefault="00963124">
      <w:pPr>
        <w:wordWrap w:val="0"/>
        <w:spacing w:line="240" w:lineRule="atLeas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月　日　</w:t>
      </w:r>
    </w:p>
    <w:p w14:paraId="7CA427F6" w14:textId="77777777" w:rsidR="006D03EB" w:rsidRDefault="006D03EB">
      <w:pPr>
        <w:spacing w:line="240" w:lineRule="atLeast"/>
        <w:rPr>
          <w:color w:val="000000" w:themeColor="text1"/>
        </w:rPr>
      </w:pPr>
    </w:p>
    <w:p w14:paraId="409E056C" w14:textId="77777777" w:rsidR="006D03EB" w:rsidRDefault="00963124">
      <w:pPr>
        <w:spacing w:line="240" w:lineRule="atLeast"/>
        <w:ind w:firstLineChars="100" w:firstLine="266"/>
        <w:rPr>
          <w:color w:val="000000" w:themeColor="text1"/>
        </w:rPr>
      </w:pPr>
      <w:r>
        <w:rPr>
          <w:rFonts w:hint="eastAsia"/>
          <w:color w:val="000000" w:themeColor="text1"/>
        </w:rPr>
        <w:t>（宛先）新発田市長</w:t>
      </w:r>
    </w:p>
    <w:p w14:paraId="0942E039" w14:textId="77777777" w:rsidR="006D03EB" w:rsidRDefault="006D03EB">
      <w:pPr>
        <w:spacing w:line="240" w:lineRule="atLeast"/>
        <w:rPr>
          <w:color w:val="000000" w:themeColor="text1"/>
        </w:rPr>
      </w:pPr>
    </w:p>
    <w:p w14:paraId="65A091F8" w14:textId="77777777" w:rsidR="006D03EB" w:rsidRDefault="006D03EB">
      <w:pPr>
        <w:spacing w:line="240" w:lineRule="atLeast"/>
        <w:rPr>
          <w:color w:val="000000" w:themeColor="text1"/>
        </w:rPr>
      </w:pPr>
    </w:p>
    <w:p w14:paraId="099F3A9C" w14:textId="4B4AA404" w:rsidR="005508F5" w:rsidRPr="003C6FF6" w:rsidRDefault="00963124" w:rsidP="005508F5">
      <w:pPr>
        <w:ind w:firstLineChars="300" w:firstLine="797"/>
        <w:rPr>
          <w:rFonts w:asciiTheme="minorHAnsi" w:hAnsiTheme="minorHAnsi"/>
          <w:color w:val="000000" w:themeColor="text1"/>
          <w:szCs w:val="24"/>
        </w:rPr>
      </w:pPr>
      <w:r>
        <w:rPr>
          <w:rFonts w:hint="eastAsia"/>
          <w:color w:val="000000" w:themeColor="text1"/>
        </w:rPr>
        <w:t xml:space="preserve">　　　　　　　　　　　　　　　</w:t>
      </w:r>
      <w:r w:rsidR="005508F5" w:rsidRPr="003C6FF6">
        <w:rPr>
          <w:rFonts w:hint="eastAsia"/>
          <w:color w:val="000000" w:themeColor="text1"/>
          <w:szCs w:val="24"/>
        </w:rPr>
        <w:t xml:space="preserve">住　　所　</w:t>
      </w:r>
    </w:p>
    <w:p w14:paraId="3C9816F0" w14:textId="0982F9BC" w:rsidR="005508F5" w:rsidRPr="003C6FF6" w:rsidRDefault="005508F5" w:rsidP="005508F5">
      <w:pPr>
        <w:spacing w:line="240" w:lineRule="atLeast"/>
        <w:rPr>
          <w:color w:val="000000" w:themeColor="text1"/>
          <w:szCs w:val="24"/>
        </w:rPr>
      </w:pPr>
      <w:r w:rsidRPr="003C6FF6">
        <w:rPr>
          <w:rFonts w:hint="eastAsia"/>
          <w:color w:val="000000" w:themeColor="text1"/>
          <w:szCs w:val="24"/>
        </w:rPr>
        <w:t xml:space="preserve">　　　　　　　　　　　　　　申請者　名　　称　</w:t>
      </w:r>
    </w:p>
    <w:p w14:paraId="31B4CBBB" w14:textId="00B35155" w:rsidR="005508F5" w:rsidRPr="003C6FF6" w:rsidRDefault="005508F5" w:rsidP="005508F5">
      <w:pPr>
        <w:spacing w:line="240" w:lineRule="atLeast"/>
        <w:rPr>
          <w:color w:val="000000" w:themeColor="text1"/>
          <w:szCs w:val="24"/>
        </w:rPr>
      </w:pPr>
      <w:r w:rsidRPr="003C6FF6">
        <w:rPr>
          <w:rFonts w:hint="eastAsia"/>
          <w:color w:val="000000" w:themeColor="text1"/>
          <w:szCs w:val="24"/>
        </w:rPr>
        <w:t xml:space="preserve">　　　　　　　　　　　　　　　　　　</w:t>
      </w:r>
      <w:r w:rsidRPr="005508F5">
        <w:rPr>
          <w:rFonts w:hint="eastAsia"/>
          <w:color w:val="000000" w:themeColor="text1"/>
          <w:spacing w:val="3"/>
          <w:w w:val="88"/>
          <w:kern w:val="0"/>
          <w:szCs w:val="24"/>
          <w:fitText w:val="1064" w:id="-768974591"/>
        </w:rPr>
        <w:t>代表者氏</w:t>
      </w:r>
      <w:r w:rsidRPr="005508F5">
        <w:rPr>
          <w:rFonts w:hint="eastAsia"/>
          <w:color w:val="000000" w:themeColor="text1"/>
          <w:spacing w:val="-4"/>
          <w:w w:val="88"/>
          <w:kern w:val="0"/>
          <w:szCs w:val="24"/>
          <w:fitText w:val="1064" w:id="-768974591"/>
        </w:rPr>
        <w:t>名</w:t>
      </w:r>
      <w:r w:rsidRPr="003C6FF6">
        <w:rPr>
          <w:rFonts w:hint="eastAsia"/>
          <w:color w:val="000000" w:themeColor="text1"/>
          <w:szCs w:val="24"/>
        </w:rPr>
        <w:t xml:space="preserve">　</w:t>
      </w:r>
    </w:p>
    <w:p w14:paraId="45113AFF" w14:textId="7FF896E7" w:rsidR="006D03EB" w:rsidRPr="005508F5" w:rsidRDefault="006D03EB" w:rsidP="005508F5">
      <w:pPr>
        <w:rPr>
          <w:color w:val="000000" w:themeColor="text1"/>
        </w:rPr>
      </w:pPr>
    </w:p>
    <w:p w14:paraId="411130A3" w14:textId="77777777" w:rsidR="006D03EB" w:rsidRDefault="006D03EB">
      <w:pPr>
        <w:spacing w:line="240" w:lineRule="atLeast"/>
        <w:rPr>
          <w:color w:val="000000" w:themeColor="text1"/>
        </w:rPr>
      </w:pPr>
    </w:p>
    <w:p w14:paraId="4B83BB8D" w14:textId="77777777" w:rsidR="006D03EB" w:rsidRDefault="00963124">
      <w:pPr>
        <w:spacing w:line="240" w:lineRule="atLeas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新発田市キャッシュレス決済導入補助金交付申請書</w:t>
      </w:r>
    </w:p>
    <w:p w14:paraId="17BEDE00" w14:textId="77777777" w:rsidR="006D03EB" w:rsidRDefault="006D03EB">
      <w:pPr>
        <w:spacing w:line="240" w:lineRule="atLeast"/>
        <w:jc w:val="center"/>
        <w:rPr>
          <w:color w:val="000000" w:themeColor="text1"/>
        </w:rPr>
      </w:pPr>
    </w:p>
    <w:p w14:paraId="10576E4F" w14:textId="77777777" w:rsidR="006D03EB" w:rsidRDefault="00963124">
      <w:pPr>
        <w:ind w:firstLineChars="100" w:firstLine="266"/>
        <w:rPr>
          <w:color w:val="000000" w:themeColor="text1"/>
        </w:rPr>
      </w:pPr>
      <w:r>
        <w:rPr>
          <w:rFonts w:hint="eastAsia"/>
          <w:color w:val="000000" w:themeColor="text1"/>
        </w:rPr>
        <w:t>新発田市キャッシュレス決済導入補助金の交付を受けたいので、新発田市キャッシュレス決済導入補助金交付要綱第６条の規定により、次のとおり申請します。</w:t>
      </w:r>
    </w:p>
    <w:p w14:paraId="052F8B0B" w14:textId="77777777" w:rsidR="006D03EB" w:rsidRDefault="006D03EB">
      <w:pPr>
        <w:spacing w:line="300" w:lineRule="exact"/>
        <w:rPr>
          <w:color w:val="000000" w:themeColor="text1"/>
        </w:rPr>
      </w:pPr>
    </w:p>
    <w:p w14:paraId="0BF5DD45" w14:textId="77777777" w:rsidR="006D03EB" w:rsidRDefault="006D03EB">
      <w:pPr>
        <w:spacing w:line="300" w:lineRule="exact"/>
        <w:rPr>
          <w:color w:val="000000" w:themeColor="text1"/>
        </w:rPr>
      </w:pPr>
    </w:p>
    <w:p w14:paraId="72366359" w14:textId="5F608F61" w:rsidR="006D03EB" w:rsidRDefault="00963124">
      <w:pPr>
        <w:spacing w:line="3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交付申請額　</w:t>
      </w:r>
      <w:r w:rsidR="00A4755D">
        <w:rPr>
          <w:rFonts w:hint="eastAsia"/>
          <w:color w:val="000000" w:themeColor="text1"/>
        </w:rPr>
        <w:t xml:space="preserve">　　　　　　</w:t>
      </w:r>
      <w:r>
        <w:rPr>
          <w:rFonts w:hint="eastAsia"/>
          <w:color w:val="000000" w:themeColor="text1"/>
        </w:rPr>
        <w:t xml:space="preserve">　円</w:t>
      </w:r>
    </w:p>
    <w:p w14:paraId="2B8E51E2" w14:textId="77777777" w:rsidR="006D03EB" w:rsidRDefault="006D03EB">
      <w:pPr>
        <w:spacing w:line="360" w:lineRule="exact"/>
        <w:rPr>
          <w:color w:val="000000" w:themeColor="text1"/>
        </w:rPr>
      </w:pPr>
    </w:p>
    <w:p w14:paraId="0DE80B05" w14:textId="77777777" w:rsidR="006D03EB" w:rsidRDefault="00963124">
      <w:pPr>
        <w:spacing w:line="24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２　添付資料</w:t>
      </w:r>
    </w:p>
    <w:p w14:paraId="19FB6FF9" w14:textId="77777777" w:rsidR="006D03EB" w:rsidRDefault="00963124">
      <w:pPr>
        <w:spacing w:line="240" w:lineRule="atLeast"/>
        <w:ind w:firstLineChars="100" w:firstLine="266"/>
        <w:rPr>
          <w:color w:val="000000" w:themeColor="text1"/>
        </w:rPr>
      </w:pPr>
      <w:r>
        <w:rPr>
          <w:rFonts w:hint="eastAsia"/>
          <w:color w:val="000000" w:themeColor="text1"/>
        </w:rPr>
        <w:t>⑴　事業計画書（別紙）</w:t>
      </w:r>
    </w:p>
    <w:p w14:paraId="5E035CED" w14:textId="77777777" w:rsidR="006D03EB" w:rsidRDefault="00963124">
      <w:pPr>
        <w:spacing w:line="240" w:lineRule="atLeast"/>
        <w:ind w:leftChars="100" w:left="266"/>
      </w:pPr>
      <w:r>
        <w:rPr>
          <w:rFonts w:hint="eastAsia"/>
          <w:color w:val="000000" w:themeColor="text1"/>
        </w:rPr>
        <w:t xml:space="preserve">⑵　</w:t>
      </w:r>
      <w:r>
        <w:rPr>
          <w:rFonts w:hint="eastAsia"/>
        </w:rPr>
        <w:t>導入予定のキャッシュレス決済端末等に係る見積書（内訳、金額等の詳</w:t>
      </w:r>
    </w:p>
    <w:p w14:paraId="4210D626" w14:textId="77777777" w:rsidR="006D03EB" w:rsidRDefault="00963124">
      <w:pPr>
        <w:spacing w:line="240" w:lineRule="atLeast"/>
        <w:ind w:leftChars="100" w:left="266" w:firstLineChars="100" w:firstLine="266"/>
      </w:pPr>
      <w:r>
        <w:rPr>
          <w:rFonts w:hint="eastAsia"/>
        </w:rPr>
        <w:t>細が分かるもの）</w:t>
      </w:r>
    </w:p>
    <w:p w14:paraId="1AF458C8" w14:textId="77777777" w:rsidR="006D03EB" w:rsidRDefault="00963124">
      <w:pPr>
        <w:ind w:firstLineChars="100" w:firstLine="266"/>
      </w:pPr>
      <w:r>
        <w:rPr>
          <w:rFonts w:hint="eastAsia"/>
        </w:rPr>
        <w:t>⑶　導入予定のキャッシュレス決済端末等の製品カタログ</w:t>
      </w:r>
    </w:p>
    <w:p w14:paraId="2AFEB67E" w14:textId="77777777" w:rsidR="006D03EB" w:rsidRDefault="00963124">
      <w:pPr>
        <w:ind w:firstLineChars="100" w:firstLine="266"/>
      </w:pPr>
      <w:r>
        <w:rPr>
          <w:rFonts w:hint="eastAsia"/>
        </w:rPr>
        <w:t>⑷　キャッシュレス決済端末等の設置予定場所が分かる写真</w:t>
      </w:r>
    </w:p>
    <w:p w14:paraId="3FB1DCC8" w14:textId="524E5446" w:rsidR="006D03EB" w:rsidRDefault="00963124" w:rsidP="00685FFC">
      <w:pPr>
        <w:ind w:firstLineChars="100" w:firstLine="266"/>
      </w:pPr>
      <w:r>
        <w:rPr>
          <w:rFonts w:hint="eastAsia"/>
          <w:kern w:val="0"/>
        </w:rPr>
        <w:t>⑸　その他市長が必要と認める書類</w:t>
      </w:r>
    </w:p>
    <w:p w14:paraId="5557C428" w14:textId="230D0EC5" w:rsidR="00685FFC" w:rsidRDefault="00685FFC" w:rsidP="00685FFC">
      <w:pPr>
        <w:ind w:firstLineChars="100" w:firstLine="266"/>
      </w:pPr>
    </w:p>
    <w:p w14:paraId="50E31668" w14:textId="77777777" w:rsidR="00685FFC" w:rsidRPr="003C6FF6" w:rsidRDefault="00685FFC" w:rsidP="00685FFC">
      <w:pPr>
        <w:rPr>
          <w:color w:val="000000" w:themeColor="text1"/>
          <w:szCs w:val="24"/>
        </w:rPr>
      </w:pPr>
      <w:r w:rsidRPr="003C6FF6">
        <w:rPr>
          <w:rFonts w:hint="eastAsia"/>
          <w:color w:val="000000" w:themeColor="text1"/>
          <w:szCs w:val="24"/>
        </w:rPr>
        <w:t>３　誓約について</w:t>
      </w:r>
    </w:p>
    <w:p w14:paraId="32DF714B" w14:textId="77777777" w:rsidR="00685FFC" w:rsidRPr="003C6FF6" w:rsidRDefault="00685FFC" w:rsidP="00685FFC">
      <w:pPr>
        <w:ind w:firstLineChars="100" w:firstLine="266"/>
        <w:rPr>
          <w:szCs w:val="24"/>
        </w:rPr>
      </w:pPr>
      <w:r w:rsidRPr="003C6FF6">
        <w:rPr>
          <w:rFonts w:hint="eastAsia"/>
          <w:szCs w:val="24"/>
        </w:rPr>
        <w:t>私は、</w:t>
      </w:r>
      <w:r w:rsidRPr="003C6FF6">
        <w:rPr>
          <w:rFonts w:hint="eastAsia"/>
          <w:color w:val="000000" w:themeColor="text1"/>
          <w:szCs w:val="24"/>
        </w:rPr>
        <w:t>新発田市キャッシュレス決済導入補助金</w:t>
      </w:r>
      <w:r w:rsidRPr="003C6FF6">
        <w:rPr>
          <w:rFonts w:hint="eastAsia"/>
          <w:szCs w:val="24"/>
        </w:rPr>
        <w:t>の申請を行うにあたり、下記の内容について誓約します。</w:t>
      </w:r>
    </w:p>
    <w:p w14:paraId="410A1819" w14:textId="0C383788" w:rsidR="00685FFC" w:rsidRPr="003C6FF6" w:rsidRDefault="00685FFC" w:rsidP="00685FFC">
      <w:pPr>
        <w:rPr>
          <w:szCs w:val="24"/>
        </w:rPr>
      </w:pPr>
      <w:r w:rsidRPr="003C6FF6">
        <w:rPr>
          <w:rFonts w:hint="eastAsia"/>
          <w:szCs w:val="24"/>
        </w:rPr>
        <w:t xml:space="preserve">　⑴　</w:t>
      </w:r>
      <w:r w:rsidRPr="003C6FF6">
        <w:rPr>
          <w:rFonts w:hint="eastAsia"/>
          <w:color w:val="000000" w:themeColor="text1"/>
          <w:szCs w:val="24"/>
        </w:rPr>
        <w:t>新発田市キャッシュレス決済導入補助金</w:t>
      </w:r>
      <w:r w:rsidRPr="003C6FF6">
        <w:rPr>
          <w:rFonts w:hint="eastAsia"/>
          <w:szCs w:val="24"/>
        </w:rPr>
        <w:t>交付要綱に定める</w:t>
      </w:r>
      <w:r w:rsidR="00464BB5">
        <w:rPr>
          <w:rFonts w:hint="eastAsia"/>
          <w:szCs w:val="24"/>
        </w:rPr>
        <w:t>下記</w:t>
      </w:r>
      <w:r w:rsidRPr="003C6FF6">
        <w:rPr>
          <w:rFonts w:hint="eastAsia"/>
          <w:szCs w:val="24"/>
        </w:rPr>
        <w:t>要件を全</w:t>
      </w:r>
    </w:p>
    <w:p w14:paraId="3B4B465B" w14:textId="63B70C6F" w:rsidR="00685FFC" w:rsidRDefault="00685FFC" w:rsidP="00685FFC">
      <w:pPr>
        <w:rPr>
          <w:szCs w:val="24"/>
        </w:rPr>
      </w:pPr>
      <w:r w:rsidRPr="003C6FF6">
        <w:rPr>
          <w:rFonts w:hint="eastAsia"/>
          <w:szCs w:val="24"/>
        </w:rPr>
        <w:t xml:space="preserve">　　て満たしています。</w:t>
      </w:r>
    </w:p>
    <w:p w14:paraId="64B8B1B0" w14:textId="0373C175" w:rsidR="00464BB5" w:rsidRDefault="00464BB5" w:rsidP="00464BB5">
      <w:pPr>
        <w:ind w:left="531" w:hangingChars="200" w:hanging="531"/>
      </w:pPr>
      <w:r>
        <w:rPr>
          <w:rFonts w:hint="eastAsia"/>
          <w:szCs w:val="24"/>
        </w:rPr>
        <w:t xml:space="preserve">　</w:t>
      </w:r>
      <w:r w:rsidR="00D85AFB">
        <w:rPr>
          <w:rFonts w:hint="eastAsia"/>
          <w:szCs w:val="24"/>
        </w:rPr>
        <w:t xml:space="preserve">　</w:t>
      </w:r>
      <w:r>
        <w:rPr>
          <w:rFonts w:hint="eastAsia"/>
        </w:rPr>
        <w:t>□　市内に本社、本店等を有する法人又は個人事業主であること。</w:t>
      </w:r>
    </w:p>
    <w:p w14:paraId="1C858F9F" w14:textId="0AD14B45" w:rsidR="00464BB5" w:rsidRDefault="00464BB5" w:rsidP="00D85AFB">
      <w:pPr>
        <w:ind w:left="797" w:hangingChars="300" w:hanging="797"/>
      </w:pPr>
      <w:r>
        <w:rPr>
          <w:rFonts w:hint="eastAsia"/>
        </w:rPr>
        <w:t xml:space="preserve">　</w:t>
      </w:r>
      <w:r w:rsidR="00D85AFB">
        <w:rPr>
          <w:rFonts w:hint="eastAsia"/>
        </w:rPr>
        <w:t xml:space="preserve">　</w:t>
      </w:r>
      <w:r>
        <w:rPr>
          <w:rFonts w:hint="eastAsia"/>
        </w:rPr>
        <w:t>□　事業所又は店舗等において、キャッシュレス決済端末等の利用が見込</w:t>
      </w:r>
      <w:r>
        <w:rPr>
          <w:rFonts w:hint="eastAsia"/>
        </w:rPr>
        <w:lastRenderedPageBreak/>
        <w:t>めること。</w:t>
      </w:r>
    </w:p>
    <w:p w14:paraId="4AE382B4" w14:textId="7FF93C81" w:rsidR="00464BB5" w:rsidRDefault="00464BB5" w:rsidP="00D85AFB">
      <w:pPr>
        <w:ind w:firstLineChars="200" w:firstLine="531"/>
      </w:pPr>
      <w:r>
        <w:rPr>
          <w:rFonts w:hint="eastAsia"/>
        </w:rPr>
        <w:t>□　キャッシュレス決済端末等を継続して利用する意思があること。</w:t>
      </w:r>
    </w:p>
    <w:p w14:paraId="151A1939" w14:textId="1A415E86" w:rsidR="00464BB5" w:rsidRDefault="00464BB5" w:rsidP="00464BB5">
      <w:pPr>
        <w:ind w:left="531" w:hangingChars="200" w:hanging="531"/>
      </w:pPr>
      <w:r>
        <w:rPr>
          <w:rFonts w:hint="eastAsia"/>
        </w:rPr>
        <w:t xml:space="preserve">　</w:t>
      </w:r>
      <w:r w:rsidR="00D85AFB">
        <w:rPr>
          <w:rFonts w:hint="eastAsia"/>
        </w:rPr>
        <w:t xml:space="preserve">　</w:t>
      </w:r>
      <w:r>
        <w:rPr>
          <w:rFonts w:hint="eastAsia"/>
        </w:rPr>
        <w:t>□　市税等の滞納がないこと。</w:t>
      </w:r>
    </w:p>
    <w:p w14:paraId="591BBB65" w14:textId="77777777" w:rsidR="00D85AFB" w:rsidRDefault="00464BB5" w:rsidP="00D85AFB">
      <w:pPr>
        <w:ind w:leftChars="200" w:left="531"/>
      </w:pPr>
      <w:r>
        <w:rPr>
          <w:rFonts w:hint="eastAsia"/>
        </w:rPr>
        <w:t>□　新発田市暴力団排除条例（平成２４年新発田市条例第２号）第２条第</w:t>
      </w:r>
    </w:p>
    <w:p w14:paraId="1303D580" w14:textId="77777777" w:rsidR="00D85AFB" w:rsidRDefault="00464BB5" w:rsidP="00D85AFB">
      <w:pPr>
        <w:ind w:leftChars="200" w:left="531" w:firstLineChars="100" w:firstLine="266"/>
      </w:pPr>
      <w:r>
        <w:rPr>
          <w:rFonts w:hint="eastAsia"/>
        </w:rPr>
        <w:t>１号に規定する暴力団又は同条第２号に規定する暴力団員と社会的に非</w:t>
      </w:r>
    </w:p>
    <w:p w14:paraId="25464D6A" w14:textId="17F0FC18" w:rsidR="00464BB5" w:rsidRDefault="00464BB5" w:rsidP="00D85AFB">
      <w:pPr>
        <w:ind w:leftChars="200" w:left="531" w:firstLineChars="100" w:firstLine="266"/>
      </w:pPr>
      <w:r>
        <w:rPr>
          <w:rFonts w:hint="eastAsia"/>
        </w:rPr>
        <w:t>難されるべき関係を有すると認められる者でないこと。</w:t>
      </w:r>
    </w:p>
    <w:p w14:paraId="1514ADB5" w14:textId="15224C7F" w:rsidR="00464BB5" w:rsidRDefault="00464BB5" w:rsidP="00464BB5">
      <w:pPr>
        <w:ind w:left="266" w:hangingChars="100" w:hanging="266"/>
      </w:pPr>
      <w:r>
        <w:rPr>
          <w:rFonts w:hint="eastAsia"/>
        </w:rPr>
        <w:t xml:space="preserve">　</w:t>
      </w:r>
      <w:r w:rsidR="00D85AFB">
        <w:rPr>
          <w:rFonts w:hint="eastAsia"/>
        </w:rPr>
        <w:t xml:space="preserve">　</w:t>
      </w:r>
      <w:r>
        <w:rPr>
          <w:rFonts w:hint="eastAsia"/>
        </w:rPr>
        <w:t>□　政治又は宗教を目的とする事業を行う者でないこと。</w:t>
      </w:r>
    </w:p>
    <w:p w14:paraId="51D6F1A4" w14:textId="77777777" w:rsidR="00685FFC" w:rsidRPr="003C6FF6" w:rsidRDefault="00685FFC" w:rsidP="00685FFC">
      <w:pPr>
        <w:rPr>
          <w:szCs w:val="24"/>
        </w:rPr>
      </w:pPr>
      <w:r w:rsidRPr="003C6FF6">
        <w:rPr>
          <w:rFonts w:hint="eastAsia"/>
          <w:szCs w:val="24"/>
        </w:rPr>
        <w:t xml:space="preserve">　⑵　申請した対象経費については事実に相違はなく、また、国、県等が実施</w:t>
      </w:r>
    </w:p>
    <w:p w14:paraId="3E00FF96" w14:textId="77777777" w:rsidR="00685FFC" w:rsidRPr="003C6FF6" w:rsidRDefault="00685FFC" w:rsidP="00685FFC">
      <w:pPr>
        <w:rPr>
          <w:szCs w:val="24"/>
        </w:rPr>
      </w:pPr>
      <w:r w:rsidRPr="003C6FF6">
        <w:rPr>
          <w:rFonts w:hint="eastAsia"/>
          <w:szCs w:val="24"/>
        </w:rPr>
        <w:t xml:space="preserve">　　する支援制度に申請済み(又は今後申請予定)の経費は含んでいません。</w:t>
      </w:r>
    </w:p>
    <w:p w14:paraId="475A039F" w14:textId="77777777" w:rsidR="00685FFC" w:rsidRPr="003C6FF6" w:rsidRDefault="00685FFC" w:rsidP="00685FFC">
      <w:pPr>
        <w:rPr>
          <w:szCs w:val="24"/>
        </w:rPr>
      </w:pPr>
      <w:r w:rsidRPr="003C6FF6">
        <w:rPr>
          <w:rFonts w:hint="eastAsia"/>
          <w:szCs w:val="24"/>
        </w:rPr>
        <w:t xml:space="preserve">　⑶　新発田市内の事業所以外の経費は含んでいません。</w:t>
      </w:r>
    </w:p>
    <w:p w14:paraId="6349B457" w14:textId="77777777" w:rsidR="00685FFC" w:rsidRPr="003C6FF6" w:rsidRDefault="00685FFC" w:rsidP="00685FFC">
      <w:pPr>
        <w:rPr>
          <w:szCs w:val="24"/>
        </w:rPr>
      </w:pPr>
      <w:r w:rsidRPr="003C6FF6">
        <w:rPr>
          <w:rFonts w:hint="eastAsia"/>
          <w:szCs w:val="24"/>
        </w:rPr>
        <w:t xml:space="preserve">　⑷　本申請に関して虚偽、不正等があった場合は、補助金を返還します。</w:t>
      </w:r>
    </w:p>
    <w:p w14:paraId="1CAB8FEE" w14:textId="7CBD6683" w:rsidR="00685FFC" w:rsidRDefault="00685FFC" w:rsidP="00685FFC">
      <w:pPr>
        <w:jc w:val="left"/>
      </w:pPr>
    </w:p>
    <w:p w14:paraId="0912B39E" w14:textId="2D8169F9" w:rsidR="00685FFC" w:rsidRDefault="00685FFC" w:rsidP="00685FFC">
      <w:pPr>
        <w:jc w:val="left"/>
      </w:pPr>
    </w:p>
    <w:p w14:paraId="58CB4A6D" w14:textId="09F310B1" w:rsidR="00685FFC" w:rsidRDefault="00685FFC" w:rsidP="00685FFC">
      <w:pPr>
        <w:jc w:val="left"/>
      </w:pPr>
    </w:p>
    <w:p w14:paraId="4CD408A7" w14:textId="7D5CCAE7" w:rsidR="00685FFC" w:rsidRDefault="00685FFC" w:rsidP="00685FFC">
      <w:pPr>
        <w:jc w:val="left"/>
      </w:pPr>
    </w:p>
    <w:p w14:paraId="6BE0F0C2" w14:textId="2F813199" w:rsidR="00685FFC" w:rsidRDefault="00685FFC" w:rsidP="00685FFC">
      <w:pPr>
        <w:jc w:val="left"/>
      </w:pPr>
    </w:p>
    <w:p w14:paraId="0A587C73" w14:textId="7FAAEE49" w:rsidR="00685FFC" w:rsidRDefault="00685FFC" w:rsidP="00685FFC">
      <w:pPr>
        <w:jc w:val="left"/>
      </w:pPr>
    </w:p>
    <w:p w14:paraId="5B8474A8" w14:textId="037C40E7" w:rsidR="00685FFC" w:rsidRDefault="00685FFC" w:rsidP="00685FFC">
      <w:pPr>
        <w:jc w:val="left"/>
      </w:pPr>
    </w:p>
    <w:p w14:paraId="50D298A9" w14:textId="3A3774D2" w:rsidR="00685FFC" w:rsidRDefault="00685FFC" w:rsidP="00685FFC">
      <w:pPr>
        <w:jc w:val="left"/>
      </w:pPr>
    </w:p>
    <w:p w14:paraId="7C896591" w14:textId="3E0A5E3E" w:rsidR="00685FFC" w:rsidRDefault="00685FFC" w:rsidP="00685FFC">
      <w:pPr>
        <w:jc w:val="left"/>
      </w:pPr>
    </w:p>
    <w:p w14:paraId="2ECE4006" w14:textId="397AF54E" w:rsidR="00685FFC" w:rsidRDefault="00685FFC" w:rsidP="00685FFC">
      <w:pPr>
        <w:jc w:val="left"/>
      </w:pPr>
    </w:p>
    <w:p w14:paraId="3D2183FB" w14:textId="49D11B6F" w:rsidR="00685FFC" w:rsidRDefault="00685FFC" w:rsidP="00685FFC">
      <w:pPr>
        <w:jc w:val="left"/>
      </w:pPr>
    </w:p>
    <w:p w14:paraId="761656B3" w14:textId="52090803" w:rsidR="00685FFC" w:rsidRDefault="00685FFC" w:rsidP="00685FFC">
      <w:pPr>
        <w:jc w:val="left"/>
      </w:pPr>
    </w:p>
    <w:p w14:paraId="3F854603" w14:textId="76DBC2A5" w:rsidR="00685FFC" w:rsidRDefault="00685FFC" w:rsidP="00685FFC">
      <w:pPr>
        <w:jc w:val="left"/>
      </w:pPr>
    </w:p>
    <w:p w14:paraId="67C720CF" w14:textId="5D42A28E" w:rsidR="00685FFC" w:rsidRDefault="00685FFC" w:rsidP="00685FFC">
      <w:pPr>
        <w:jc w:val="left"/>
      </w:pPr>
    </w:p>
    <w:p w14:paraId="6062F701" w14:textId="4FAABDE6" w:rsidR="00685FFC" w:rsidRDefault="00685FFC" w:rsidP="00685FFC">
      <w:pPr>
        <w:jc w:val="left"/>
      </w:pPr>
    </w:p>
    <w:p w14:paraId="644406E8" w14:textId="20C9D0C5" w:rsidR="00685FFC" w:rsidRDefault="00685FFC" w:rsidP="00685FFC">
      <w:pPr>
        <w:jc w:val="left"/>
      </w:pPr>
    </w:p>
    <w:p w14:paraId="795ACAEA" w14:textId="2B275970" w:rsidR="00685FFC" w:rsidRDefault="00685FFC" w:rsidP="00685FFC">
      <w:pPr>
        <w:jc w:val="left"/>
      </w:pPr>
    </w:p>
    <w:p w14:paraId="1F9EDCDB" w14:textId="2C8B75C2" w:rsidR="00685FFC" w:rsidRDefault="00685FFC" w:rsidP="00685FFC">
      <w:pPr>
        <w:jc w:val="left"/>
      </w:pPr>
    </w:p>
    <w:p w14:paraId="7D314FCA" w14:textId="67CF010D" w:rsidR="00685FFC" w:rsidRDefault="00685FFC" w:rsidP="00685FFC">
      <w:pPr>
        <w:jc w:val="left"/>
      </w:pPr>
    </w:p>
    <w:p w14:paraId="0B68358E" w14:textId="37DB364B" w:rsidR="00685FFC" w:rsidRDefault="00685FFC" w:rsidP="00685FFC">
      <w:pPr>
        <w:jc w:val="left"/>
      </w:pPr>
    </w:p>
    <w:p w14:paraId="6FBEAD71" w14:textId="0110ABDC" w:rsidR="00685FFC" w:rsidRDefault="00685FFC" w:rsidP="00685FFC">
      <w:pPr>
        <w:jc w:val="left"/>
      </w:pPr>
    </w:p>
    <w:p w14:paraId="779DC84C" w14:textId="4FB5A664" w:rsidR="00685FFC" w:rsidRDefault="00685FFC" w:rsidP="00685FFC">
      <w:pPr>
        <w:jc w:val="left"/>
      </w:pPr>
    </w:p>
    <w:p w14:paraId="06BD1CAE" w14:textId="77777777" w:rsidR="0028002B" w:rsidRDefault="0028002B" w:rsidP="00685FFC">
      <w:pPr>
        <w:jc w:val="left"/>
        <w:rPr>
          <w:rFonts w:hint="eastAsia"/>
        </w:rPr>
      </w:pPr>
    </w:p>
    <w:p w14:paraId="2F8C3B90" w14:textId="31D5C613" w:rsidR="00685FFC" w:rsidRDefault="00685FFC" w:rsidP="00685FFC">
      <w:pPr>
        <w:jc w:val="left"/>
      </w:pPr>
    </w:p>
    <w:p w14:paraId="5B9D590E" w14:textId="77777777" w:rsidR="00A4755D" w:rsidRDefault="00A4755D" w:rsidP="00A4755D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別紙</w:t>
      </w:r>
    </w:p>
    <w:p w14:paraId="3E6E4E85" w14:textId="77777777" w:rsidR="00A4755D" w:rsidRDefault="00A4755D" w:rsidP="00A4755D">
      <w:pPr>
        <w:rPr>
          <w:color w:val="000000" w:themeColor="text1"/>
        </w:rPr>
      </w:pPr>
    </w:p>
    <w:p w14:paraId="28C71564" w14:textId="77777777" w:rsidR="00A4755D" w:rsidRDefault="00A4755D" w:rsidP="00A4755D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事業計画書</w:t>
      </w:r>
    </w:p>
    <w:p w14:paraId="788C6555" w14:textId="77777777" w:rsidR="00A4755D" w:rsidRDefault="00A4755D" w:rsidP="00A4755D">
      <w:pPr>
        <w:jc w:val="center"/>
        <w:rPr>
          <w:color w:val="000000" w:themeColor="text1"/>
        </w:rPr>
      </w:pPr>
    </w:p>
    <w:p w14:paraId="3D185D13" w14:textId="77777777" w:rsidR="00A4755D" w:rsidRDefault="00A4755D" w:rsidP="00A4755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１　申請者について</w:t>
      </w:r>
    </w:p>
    <w:tbl>
      <w:tblPr>
        <w:tblStyle w:val="af0"/>
        <w:tblW w:w="9286" w:type="dxa"/>
        <w:tblLayout w:type="fixed"/>
        <w:tblLook w:val="04A0" w:firstRow="1" w:lastRow="0" w:firstColumn="1" w:lastColumn="0" w:noHBand="0" w:noVBand="1"/>
      </w:tblPr>
      <w:tblGrid>
        <w:gridCol w:w="3095"/>
        <w:gridCol w:w="6191"/>
      </w:tblGrid>
      <w:tr w:rsidR="00A4755D" w14:paraId="684BABFB" w14:textId="77777777" w:rsidTr="00155E1F">
        <w:tc>
          <w:tcPr>
            <w:tcW w:w="3095" w:type="dxa"/>
            <w:shd w:val="clear" w:color="auto" w:fill="D9D9D9" w:themeFill="background1" w:themeFillShade="D9"/>
          </w:tcPr>
          <w:p w14:paraId="6AB76AA8" w14:textId="77777777" w:rsidR="00A4755D" w:rsidRDefault="00A4755D" w:rsidP="00155E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6191" w:type="dxa"/>
          </w:tcPr>
          <w:p w14:paraId="1983972F" w14:textId="16695CC0" w:rsidR="00A4755D" w:rsidRDefault="00A4755D" w:rsidP="00155E1F">
            <w:pPr>
              <w:rPr>
                <w:color w:val="000000" w:themeColor="text1"/>
              </w:rPr>
            </w:pPr>
          </w:p>
        </w:tc>
      </w:tr>
      <w:tr w:rsidR="00A4755D" w14:paraId="4629753C" w14:textId="77777777" w:rsidTr="00155E1F">
        <w:tc>
          <w:tcPr>
            <w:tcW w:w="3095" w:type="dxa"/>
            <w:shd w:val="clear" w:color="auto" w:fill="D9D9D9" w:themeFill="background1" w:themeFillShade="D9"/>
          </w:tcPr>
          <w:p w14:paraId="3A11A815" w14:textId="77777777" w:rsidR="00A4755D" w:rsidRDefault="00A4755D" w:rsidP="00155E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191" w:type="dxa"/>
          </w:tcPr>
          <w:p w14:paraId="5269F6AF" w14:textId="6317E36D" w:rsidR="00A4755D" w:rsidRDefault="00A4755D" w:rsidP="00155E1F">
            <w:pPr>
              <w:rPr>
                <w:color w:val="000000" w:themeColor="text1"/>
              </w:rPr>
            </w:pPr>
          </w:p>
        </w:tc>
      </w:tr>
      <w:tr w:rsidR="00A4755D" w14:paraId="30293D03" w14:textId="77777777" w:rsidTr="00155E1F">
        <w:tc>
          <w:tcPr>
            <w:tcW w:w="3095" w:type="dxa"/>
            <w:shd w:val="clear" w:color="auto" w:fill="D9D9D9" w:themeFill="background1" w:themeFillShade="D9"/>
          </w:tcPr>
          <w:p w14:paraId="3F835A96" w14:textId="77777777" w:rsidR="00A4755D" w:rsidRDefault="00A4755D" w:rsidP="00155E1F">
            <w:pPr>
              <w:jc w:val="center"/>
              <w:rPr>
                <w:color w:val="000000" w:themeColor="text1"/>
              </w:rPr>
            </w:pPr>
            <w:r w:rsidRPr="00A4755D">
              <w:rPr>
                <w:rFonts w:hint="eastAsia"/>
                <w:color w:val="000000" w:themeColor="text1"/>
                <w:spacing w:val="1"/>
                <w:w w:val="73"/>
                <w:kern w:val="0"/>
                <w:fitText w:val="2660" w:id="-768973568"/>
              </w:rPr>
              <w:t>キャッシュレス決済導入店舗等</w:t>
            </w:r>
            <w:r w:rsidRPr="00A4755D">
              <w:rPr>
                <w:rFonts w:hint="eastAsia"/>
                <w:color w:val="000000" w:themeColor="text1"/>
                <w:spacing w:val="8"/>
                <w:w w:val="73"/>
                <w:kern w:val="0"/>
                <w:fitText w:val="2660" w:id="-768973568"/>
              </w:rPr>
              <w:t>名</w:t>
            </w:r>
          </w:p>
        </w:tc>
        <w:tc>
          <w:tcPr>
            <w:tcW w:w="6191" w:type="dxa"/>
          </w:tcPr>
          <w:p w14:paraId="2D36F387" w14:textId="267CB6D9" w:rsidR="00A4755D" w:rsidRDefault="00A4755D" w:rsidP="00155E1F">
            <w:pPr>
              <w:rPr>
                <w:color w:val="000000" w:themeColor="text1"/>
              </w:rPr>
            </w:pPr>
          </w:p>
        </w:tc>
      </w:tr>
      <w:tr w:rsidR="00A4755D" w14:paraId="594CB2D9" w14:textId="77777777" w:rsidTr="00155E1F">
        <w:tc>
          <w:tcPr>
            <w:tcW w:w="3095" w:type="dxa"/>
            <w:shd w:val="clear" w:color="auto" w:fill="D9D9D9" w:themeFill="background1" w:themeFillShade="D9"/>
          </w:tcPr>
          <w:p w14:paraId="78EADBD4" w14:textId="29F6C23C" w:rsidR="00A4755D" w:rsidRPr="00A4755D" w:rsidRDefault="00A4755D" w:rsidP="00155E1F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導入店舗所在地</w:t>
            </w:r>
          </w:p>
        </w:tc>
        <w:tc>
          <w:tcPr>
            <w:tcW w:w="6191" w:type="dxa"/>
          </w:tcPr>
          <w:p w14:paraId="65005869" w14:textId="77777777" w:rsidR="00A4755D" w:rsidRDefault="00A4755D" w:rsidP="00155E1F">
            <w:pPr>
              <w:rPr>
                <w:color w:val="000000" w:themeColor="text1"/>
              </w:rPr>
            </w:pPr>
          </w:p>
        </w:tc>
      </w:tr>
      <w:tr w:rsidR="00A4755D" w14:paraId="1B39837A" w14:textId="77777777" w:rsidTr="00155E1F">
        <w:tc>
          <w:tcPr>
            <w:tcW w:w="3095" w:type="dxa"/>
            <w:shd w:val="clear" w:color="auto" w:fill="D9D9D9" w:themeFill="background1" w:themeFillShade="D9"/>
          </w:tcPr>
          <w:p w14:paraId="3916740E" w14:textId="77777777" w:rsidR="00A4755D" w:rsidRDefault="00A4755D" w:rsidP="00155E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6191" w:type="dxa"/>
          </w:tcPr>
          <w:p w14:paraId="2D6F205E" w14:textId="197F6C0A" w:rsidR="00A4755D" w:rsidRDefault="00A4755D" w:rsidP="00155E1F">
            <w:pPr>
              <w:rPr>
                <w:color w:val="000000" w:themeColor="text1"/>
              </w:rPr>
            </w:pPr>
          </w:p>
        </w:tc>
      </w:tr>
      <w:tr w:rsidR="00A4755D" w14:paraId="398961AE" w14:textId="77777777" w:rsidTr="00155E1F">
        <w:tc>
          <w:tcPr>
            <w:tcW w:w="3095" w:type="dxa"/>
            <w:shd w:val="clear" w:color="auto" w:fill="D9D9D9" w:themeFill="background1" w:themeFillShade="D9"/>
          </w:tcPr>
          <w:p w14:paraId="0875A42F" w14:textId="77777777" w:rsidR="00A4755D" w:rsidRDefault="00A4755D" w:rsidP="00155E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6191" w:type="dxa"/>
          </w:tcPr>
          <w:p w14:paraId="24284FC8" w14:textId="486080DE" w:rsidR="00A4755D" w:rsidRDefault="00A4755D" w:rsidP="00155E1F">
            <w:pPr>
              <w:rPr>
                <w:color w:val="000000" w:themeColor="text1"/>
              </w:rPr>
            </w:pPr>
          </w:p>
        </w:tc>
      </w:tr>
      <w:tr w:rsidR="00A4755D" w14:paraId="39574E29" w14:textId="77777777" w:rsidTr="00155E1F">
        <w:tc>
          <w:tcPr>
            <w:tcW w:w="3095" w:type="dxa"/>
            <w:shd w:val="clear" w:color="auto" w:fill="D9D9D9" w:themeFill="background1" w:themeFillShade="D9"/>
          </w:tcPr>
          <w:p w14:paraId="667528A0" w14:textId="77777777" w:rsidR="00A4755D" w:rsidRDefault="00A4755D" w:rsidP="00155E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6191" w:type="dxa"/>
          </w:tcPr>
          <w:p w14:paraId="37A468DA" w14:textId="393C9832" w:rsidR="00A4755D" w:rsidRDefault="00A4755D" w:rsidP="00155E1F">
            <w:pPr>
              <w:rPr>
                <w:color w:val="000000" w:themeColor="text1"/>
              </w:rPr>
            </w:pPr>
          </w:p>
        </w:tc>
      </w:tr>
    </w:tbl>
    <w:p w14:paraId="655E4200" w14:textId="77777777" w:rsidR="00A4755D" w:rsidRPr="00D85AFB" w:rsidRDefault="00A4755D" w:rsidP="00A4755D">
      <w:pPr>
        <w:rPr>
          <w:color w:val="000000" w:themeColor="text1"/>
        </w:rPr>
      </w:pPr>
    </w:p>
    <w:p w14:paraId="6C16E24C" w14:textId="77777777" w:rsidR="00A4755D" w:rsidRDefault="00A4755D" w:rsidP="00A4755D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対象経費一覧</w:t>
      </w:r>
    </w:p>
    <w:tbl>
      <w:tblPr>
        <w:tblStyle w:val="af0"/>
        <w:tblW w:w="9305" w:type="dxa"/>
        <w:tblLayout w:type="fixed"/>
        <w:tblLook w:val="04A0" w:firstRow="1" w:lastRow="0" w:firstColumn="1" w:lastColumn="0" w:noHBand="0" w:noVBand="1"/>
      </w:tblPr>
      <w:tblGrid>
        <w:gridCol w:w="6941"/>
        <w:gridCol w:w="2364"/>
      </w:tblGrid>
      <w:tr w:rsidR="00A4755D" w14:paraId="72DFADCD" w14:textId="77777777" w:rsidTr="00A4755D">
        <w:tc>
          <w:tcPr>
            <w:tcW w:w="6941" w:type="dxa"/>
            <w:shd w:val="clear" w:color="auto" w:fill="D9D9D9" w:themeFill="background1" w:themeFillShade="D9"/>
          </w:tcPr>
          <w:p w14:paraId="44F477D1" w14:textId="77777777" w:rsidR="00A4755D" w:rsidRDefault="00A4755D" w:rsidP="00155E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品名又は設置、整備等の内訳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71A570A7" w14:textId="77777777" w:rsidR="00A4755D" w:rsidRDefault="00A4755D" w:rsidP="00155E1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補助対象経費（円）</w:t>
            </w:r>
          </w:p>
        </w:tc>
      </w:tr>
      <w:tr w:rsidR="00A4755D" w14:paraId="56B4D112" w14:textId="77777777" w:rsidTr="00A4755D">
        <w:tc>
          <w:tcPr>
            <w:tcW w:w="6941" w:type="dxa"/>
            <w:vAlign w:val="center"/>
          </w:tcPr>
          <w:p w14:paraId="0A1B8A7C" w14:textId="502190E1" w:rsidR="00A4755D" w:rsidRDefault="00A4755D" w:rsidP="00A4755D">
            <w:pPr>
              <w:rPr>
                <w:color w:val="000000" w:themeColor="text1"/>
              </w:rPr>
            </w:pPr>
          </w:p>
        </w:tc>
        <w:tc>
          <w:tcPr>
            <w:tcW w:w="2364" w:type="dxa"/>
            <w:vAlign w:val="center"/>
          </w:tcPr>
          <w:p w14:paraId="5D9C7802" w14:textId="64A77DF2" w:rsidR="00A4755D" w:rsidRDefault="00A4755D" w:rsidP="00A4755D">
            <w:pPr>
              <w:rPr>
                <w:color w:val="000000" w:themeColor="text1"/>
              </w:rPr>
            </w:pPr>
          </w:p>
        </w:tc>
      </w:tr>
      <w:tr w:rsidR="00A4755D" w14:paraId="48BA9E84" w14:textId="77777777" w:rsidTr="00A4755D">
        <w:tc>
          <w:tcPr>
            <w:tcW w:w="6941" w:type="dxa"/>
            <w:vAlign w:val="center"/>
          </w:tcPr>
          <w:p w14:paraId="71C59267" w14:textId="57EF52C0" w:rsidR="00A4755D" w:rsidRDefault="00A4755D" w:rsidP="00A4755D">
            <w:pPr>
              <w:rPr>
                <w:color w:val="000000" w:themeColor="text1"/>
              </w:rPr>
            </w:pPr>
          </w:p>
        </w:tc>
        <w:tc>
          <w:tcPr>
            <w:tcW w:w="2364" w:type="dxa"/>
            <w:vAlign w:val="center"/>
          </w:tcPr>
          <w:p w14:paraId="438E64B7" w14:textId="382AAB03" w:rsidR="00A4755D" w:rsidRDefault="00A4755D" w:rsidP="00A4755D">
            <w:pPr>
              <w:rPr>
                <w:color w:val="000000" w:themeColor="text1"/>
              </w:rPr>
            </w:pPr>
          </w:p>
        </w:tc>
      </w:tr>
      <w:tr w:rsidR="00A4755D" w14:paraId="4CA9DA8E" w14:textId="77777777" w:rsidTr="00A4755D">
        <w:tc>
          <w:tcPr>
            <w:tcW w:w="6941" w:type="dxa"/>
            <w:vAlign w:val="center"/>
          </w:tcPr>
          <w:p w14:paraId="3A600638" w14:textId="77777777" w:rsidR="00A4755D" w:rsidRDefault="00A4755D" w:rsidP="00A4755D"/>
        </w:tc>
        <w:tc>
          <w:tcPr>
            <w:tcW w:w="2364" w:type="dxa"/>
            <w:vAlign w:val="center"/>
          </w:tcPr>
          <w:p w14:paraId="10DB6B23" w14:textId="77777777" w:rsidR="00A4755D" w:rsidRDefault="00A4755D" w:rsidP="00A4755D"/>
        </w:tc>
      </w:tr>
      <w:tr w:rsidR="00A4755D" w14:paraId="5492C2E7" w14:textId="77777777" w:rsidTr="00A4755D">
        <w:tc>
          <w:tcPr>
            <w:tcW w:w="6941" w:type="dxa"/>
            <w:vAlign w:val="center"/>
          </w:tcPr>
          <w:p w14:paraId="2B32664F" w14:textId="77777777" w:rsidR="00A4755D" w:rsidRDefault="00A4755D" w:rsidP="00A4755D">
            <w:pPr>
              <w:rPr>
                <w:color w:val="000000" w:themeColor="text1"/>
              </w:rPr>
            </w:pPr>
          </w:p>
        </w:tc>
        <w:tc>
          <w:tcPr>
            <w:tcW w:w="2364" w:type="dxa"/>
            <w:vAlign w:val="center"/>
          </w:tcPr>
          <w:p w14:paraId="478BADAE" w14:textId="77777777" w:rsidR="00A4755D" w:rsidRDefault="00A4755D" w:rsidP="00A4755D">
            <w:pPr>
              <w:rPr>
                <w:color w:val="000000" w:themeColor="text1"/>
              </w:rPr>
            </w:pPr>
          </w:p>
        </w:tc>
      </w:tr>
      <w:tr w:rsidR="00A4755D" w14:paraId="75F71956" w14:textId="77777777" w:rsidTr="00A4755D">
        <w:tc>
          <w:tcPr>
            <w:tcW w:w="6941" w:type="dxa"/>
            <w:vAlign w:val="center"/>
          </w:tcPr>
          <w:p w14:paraId="1D4BF7D4" w14:textId="77777777" w:rsidR="00A4755D" w:rsidRDefault="00A4755D" w:rsidP="00A4755D">
            <w:pPr>
              <w:rPr>
                <w:color w:val="000000" w:themeColor="text1"/>
              </w:rPr>
            </w:pPr>
          </w:p>
        </w:tc>
        <w:tc>
          <w:tcPr>
            <w:tcW w:w="2364" w:type="dxa"/>
            <w:vAlign w:val="center"/>
          </w:tcPr>
          <w:p w14:paraId="066F46AD" w14:textId="77777777" w:rsidR="00A4755D" w:rsidRDefault="00A4755D" w:rsidP="00A4755D">
            <w:pPr>
              <w:rPr>
                <w:color w:val="000000" w:themeColor="text1"/>
              </w:rPr>
            </w:pPr>
          </w:p>
        </w:tc>
      </w:tr>
      <w:tr w:rsidR="00A4755D" w14:paraId="3E6F48E6" w14:textId="77777777" w:rsidTr="00A4755D">
        <w:tc>
          <w:tcPr>
            <w:tcW w:w="6941" w:type="dxa"/>
            <w:vAlign w:val="center"/>
          </w:tcPr>
          <w:p w14:paraId="2393E4D1" w14:textId="77777777" w:rsidR="00A4755D" w:rsidRDefault="00A4755D" w:rsidP="00A4755D"/>
        </w:tc>
        <w:tc>
          <w:tcPr>
            <w:tcW w:w="2364" w:type="dxa"/>
            <w:vAlign w:val="center"/>
          </w:tcPr>
          <w:p w14:paraId="7BBDE10A" w14:textId="77777777" w:rsidR="00A4755D" w:rsidRDefault="00A4755D" w:rsidP="00A4755D"/>
        </w:tc>
      </w:tr>
      <w:tr w:rsidR="00A4755D" w14:paraId="35410C6D" w14:textId="77777777" w:rsidTr="00A4755D">
        <w:tc>
          <w:tcPr>
            <w:tcW w:w="6941" w:type="dxa"/>
            <w:vAlign w:val="center"/>
          </w:tcPr>
          <w:p w14:paraId="4E4C7A98" w14:textId="77777777" w:rsidR="00A4755D" w:rsidRDefault="00A4755D" w:rsidP="00A4755D"/>
        </w:tc>
        <w:tc>
          <w:tcPr>
            <w:tcW w:w="2364" w:type="dxa"/>
            <w:vAlign w:val="center"/>
          </w:tcPr>
          <w:p w14:paraId="6707E74B" w14:textId="77777777" w:rsidR="00A4755D" w:rsidRDefault="00A4755D" w:rsidP="00A4755D"/>
        </w:tc>
      </w:tr>
      <w:tr w:rsidR="00A4755D" w14:paraId="3158B203" w14:textId="77777777" w:rsidTr="00A4755D">
        <w:tc>
          <w:tcPr>
            <w:tcW w:w="6941" w:type="dxa"/>
            <w:vAlign w:val="center"/>
          </w:tcPr>
          <w:p w14:paraId="1B8685D2" w14:textId="77777777" w:rsidR="00A4755D" w:rsidRDefault="00A4755D" w:rsidP="00A4755D"/>
        </w:tc>
        <w:tc>
          <w:tcPr>
            <w:tcW w:w="2364" w:type="dxa"/>
            <w:vAlign w:val="center"/>
          </w:tcPr>
          <w:p w14:paraId="12C88310" w14:textId="77777777" w:rsidR="00A4755D" w:rsidRDefault="00A4755D" w:rsidP="00A4755D"/>
        </w:tc>
      </w:tr>
      <w:tr w:rsidR="00A4755D" w14:paraId="277BB1B6" w14:textId="77777777" w:rsidTr="00A4755D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32B1F595" w14:textId="7534BE64" w:rsidR="00A4755D" w:rsidRDefault="00A4755D" w:rsidP="00A4755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2364" w:type="dxa"/>
            <w:vAlign w:val="center"/>
          </w:tcPr>
          <w:p w14:paraId="70271C75" w14:textId="13468697" w:rsidR="00A4755D" w:rsidRDefault="00A4755D" w:rsidP="00A4755D">
            <w:pPr>
              <w:rPr>
                <w:color w:val="000000" w:themeColor="text1"/>
              </w:rPr>
            </w:pPr>
          </w:p>
        </w:tc>
      </w:tr>
    </w:tbl>
    <w:p w14:paraId="4F5D5AAC" w14:textId="77777777" w:rsidR="00A4755D" w:rsidRDefault="00A4755D" w:rsidP="00A4755D">
      <w:pPr>
        <w:rPr>
          <w:color w:val="000000" w:themeColor="text1"/>
          <w:highlight w:val="cyan"/>
        </w:rPr>
      </w:pPr>
    </w:p>
    <w:p w14:paraId="0A3730F5" w14:textId="1C7ED909" w:rsidR="00A4755D" w:rsidRDefault="00A4755D" w:rsidP="00A4755D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　交付申請額　　　　　　　　円</w:t>
      </w:r>
    </w:p>
    <w:p w14:paraId="68B28E67" w14:textId="77777777" w:rsidR="00A4755D" w:rsidRDefault="00A4755D" w:rsidP="00A4755D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　交付申請額は、補助対象経費の合計額の４分の３の額（その額に千円未満</w:t>
      </w:r>
    </w:p>
    <w:p w14:paraId="184E0CEB" w14:textId="025DEF50" w:rsidR="00A4755D" w:rsidRDefault="00A4755D" w:rsidP="00A4755D">
      <w:pPr>
        <w:ind w:firstLineChars="100" w:firstLine="266"/>
        <w:rPr>
          <w:color w:val="000000" w:themeColor="text1"/>
        </w:rPr>
      </w:pPr>
      <w:r>
        <w:rPr>
          <w:rFonts w:hint="eastAsia"/>
          <w:color w:val="000000" w:themeColor="text1"/>
        </w:rPr>
        <w:t>の端数が生じたときは、これを切り捨てた額）</w:t>
      </w:r>
    </w:p>
    <w:p w14:paraId="055252EA" w14:textId="77777777" w:rsidR="00A4755D" w:rsidRDefault="00A4755D" w:rsidP="00A4755D">
      <w:pPr>
        <w:rPr>
          <w:color w:val="000000" w:themeColor="text1"/>
        </w:rPr>
      </w:pPr>
    </w:p>
    <w:p w14:paraId="42438FAF" w14:textId="77777777" w:rsidR="00A4755D" w:rsidRDefault="00A4755D" w:rsidP="00A4755D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　導入（予定）日</w:t>
      </w:r>
    </w:p>
    <w:p w14:paraId="34EBFAA7" w14:textId="77777777" w:rsidR="00A4755D" w:rsidRDefault="00A4755D" w:rsidP="00A4755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年　　月　　日</w:t>
      </w:r>
    </w:p>
    <w:p w14:paraId="4CB1E8E5" w14:textId="7657E98F" w:rsidR="006D03EB" w:rsidRPr="00A4755D" w:rsidRDefault="006D03EB" w:rsidP="00A4755D">
      <w:pPr>
        <w:rPr>
          <w:color w:val="000000" w:themeColor="text1"/>
        </w:rPr>
      </w:pPr>
    </w:p>
    <w:sectPr w:rsidR="006D03EB" w:rsidRPr="00A4755D">
      <w:type w:val="continuous"/>
      <w:pgSz w:w="11906" w:h="16838"/>
      <w:pgMar w:top="1134" w:right="1304" w:bottom="1134" w:left="1304" w:header="851" w:footer="992" w:gutter="0"/>
      <w:cols w:space="720"/>
      <w:docGrid w:type="linesAndChars" w:linePitch="416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F9D6" w14:textId="77777777" w:rsidR="0025048F" w:rsidRDefault="00963124">
      <w:r>
        <w:separator/>
      </w:r>
    </w:p>
  </w:endnote>
  <w:endnote w:type="continuationSeparator" w:id="0">
    <w:p w14:paraId="4D3D0DF7" w14:textId="77777777" w:rsidR="0025048F" w:rsidRDefault="0096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6864" w14:textId="77777777" w:rsidR="0025048F" w:rsidRDefault="00963124">
      <w:r>
        <w:separator/>
      </w:r>
    </w:p>
  </w:footnote>
  <w:footnote w:type="continuationSeparator" w:id="0">
    <w:p w14:paraId="4D4509AE" w14:textId="77777777" w:rsidR="0025048F" w:rsidRDefault="00963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EB"/>
    <w:rsid w:val="0025048F"/>
    <w:rsid w:val="0028002B"/>
    <w:rsid w:val="00464BB5"/>
    <w:rsid w:val="005508F5"/>
    <w:rsid w:val="00685FFC"/>
    <w:rsid w:val="006D03EB"/>
    <w:rsid w:val="00791181"/>
    <w:rsid w:val="00963124"/>
    <w:rsid w:val="00A4755D"/>
    <w:rsid w:val="00D85AFB"/>
    <w:rsid w:val="00F2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DF528"/>
  <w15:chartTrackingRefBased/>
  <w15:docId w15:val="{BCA658E0-750F-4E8B-955C-80222B4D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4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kern w:val="2"/>
      <w:sz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Note Heading"/>
    <w:basedOn w:val="a"/>
    <w:next w:val="a"/>
    <w:link w:val="aa"/>
    <w:pPr>
      <w:jc w:val="center"/>
    </w:pPr>
    <w:rPr>
      <w:rFonts w:ascii="Century" w:hAnsi="Century"/>
      <w:sz w:val="21"/>
    </w:rPr>
  </w:style>
  <w:style w:type="character" w:customStyle="1" w:styleId="aa">
    <w:name w:val="記 (文字)"/>
    <w:basedOn w:val="a0"/>
    <w:link w:val="a9"/>
    <w:rPr>
      <w:kern w:val="2"/>
      <w:sz w:val="22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rFonts w:ascii="ＭＳ 明朝" w:hAnsi="ＭＳ 明朝"/>
      <w:kern w:val="2"/>
      <w:sz w:val="24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256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Shibata-shi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山内　みずき</cp:lastModifiedBy>
  <cp:revision>4</cp:revision>
  <cp:lastPrinted>2025-02-05T01:10:00Z</cp:lastPrinted>
  <dcterms:created xsi:type="dcterms:W3CDTF">2025-02-05T00:44:00Z</dcterms:created>
  <dcterms:modified xsi:type="dcterms:W3CDTF">2025-02-05T01:22:00Z</dcterms:modified>
</cp:coreProperties>
</file>